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РОССИЙСКАЯ ФЕДЕРАЦИЯ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РОСТОВСКАЯ ОБЛАСТЬ МОРОЗОВСКИЙ РАЙОН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ГРУЗИНОВСКОГО СЕЛЬСКОГО ПОСЕЛЕНИЯ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РАСПОРЯЖЕНИЕ № 32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12.08.2019                                                                                      х. Грузинов      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53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</w:rPr>
              <w:t>« Об обязательных работах»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4"/>
        </w:rPr>
        <w:t xml:space="preserve">       </w:t>
      </w:r>
      <w:r>
        <w:rPr>
          <w:rFonts w:cs="Times New Roman" w:ascii="Times New Roman" w:hAnsi="Times New Roman"/>
          <w:sz w:val="24"/>
        </w:rPr>
        <w:t>В соответствии с постановлением  судебного пристава-исполнителя  Отдела судебных приставов по Морозовскому и Милютинскому районнам УФССП России по Ростовской области от 09.08.2019 №61061/19/109917, учитывая, что гражданка Черкашина Любовь Николаевна 10.04.1979 г.р. нигде не работает: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</w:rPr>
        <w:t>Принять осужденную Черкашину Любовь Николаевну на обязательные работы с 13.08.2019 года до момента отработки осужденной 70 часов.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</w:rPr>
        <w:t>Установить гр.Черкашиной Л.Н. пятидневную рабочую неделю. Время начала работы ежедневно с 0</w:t>
      </w:r>
      <w:r>
        <w:rPr>
          <w:rFonts w:cs="Times New Roman" w:ascii="Times New Roman" w:hAnsi="Times New Roman"/>
          <w:sz w:val="24"/>
        </w:rPr>
        <w:t>9</w:t>
      </w:r>
      <w:r>
        <w:rPr>
          <w:rFonts w:cs="Times New Roman" w:ascii="Times New Roman" w:hAnsi="Times New Roman"/>
          <w:sz w:val="24"/>
        </w:rPr>
        <w:t>:00 до 10:00 часов. Выходной день – суббота,воскресение, нерабочие и праздничные дни в соответствии с законодательством РФ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Определить вид работ и объекты работ: работы по благоустройству территории хутора ( покос сорной растительности, очистка территории от мусора и т.п. , работы не требующие специальных навыков) на территории Грузиновского сельского поселения.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В соответствии с действующим законодательством обязательные работы выполняются на безвозмездной основе.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Обеспечение ведение ежедневного табеля учета рабочего времени с отражением количества отработанных часов , ежемесячное направление копии табеля в уголовно-исполнительную инспекцию о невыходе осужденного на работу и допущенных им нарушений трудовой дисциплины оставляю за собой.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Контроль за исполнением настоящего распоряжения оставляю за собой.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Глава Администрации </w:t>
      </w:r>
    </w:p>
    <w:p>
      <w:pPr>
        <w:pStyle w:val="ListParagraph"/>
        <w:rPr/>
      </w:pPr>
      <w:r>
        <w:rPr>
          <w:rFonts w:cs="Times New Roman" w:ascii="Times New Roman" w:hAnsi="Times New Roman"/>
          <w:sz w:val="24"/>
        </w:rPr>
        <w:t>Грузиновского сельского поселения                                          А.И. Скориков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</w:t>
      </w:r>
      <w:r>
        <w:rPr>
          <w:rFonts w:cs="Times New Roman" w:ascii="Times New Roman" w:hAnsi="Times New Roman"/>
          <w:sz w:val="24"/>
        </w:rPr>
        <w:t>С распоряжением, правилами техники безопасности, охраны труда, правилами гигиены, распорядком работы организации ознакомлен.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</w:rPr>
        <w:t>__________________________________________  «12» августа 2019 год</w:t>
      </w:r>
      <w:r>
        <w:rPr/>
        <w:t>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2c1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82c16"/>
    <w:pPr>
      <w:spacing w:before="0" w:after="200"/>
      <w:ind w:left="720" w:hanging="0"/>
      <w:contextualSpacing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82c1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LibreOffice/5.0.2.2$Windows_X86_64 LibreOffice_project/37b43f919e4de5eeaca9b9755ed688758a8251fe</Application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2017-09-11T11:18:00Z</dcterms:created>
  <dc:creator>User</dc:creator>
  <dc:language>ru-RU</dc:language>
  <cp:lastPrinted>2019-09-12T10:07:28Z</cp:lastPrinted>
  <dcterms:modified xsi:type="dcterms:W3CDTF">2019-09-12T10:22:57Z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