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</w:tblGrid>
      <w:tr w:rsidR="00497EBB" w14:paraId="7EE28F8C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0289F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3CF3177B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54D89A9B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14B00CBF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40E5A619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4521D517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3DF89C30" w14:textId="77777777" w:rsidR="00497EBB" w:rsidRDefault="00497EBB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058CA632" w14:textId="77777777" w:rsidR="00497EBB" w:rsidRDefault="004876CB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7FD08DF3" w14:textId="77777777" w:rsidR="00497EBB" w:rsidRDefault="00497EBB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497EBB" w14:paraId="63B178D3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9D9D5" w14:textId="77777777" w:rsidR="00497EBB" w:rsidRDefault="00497EBB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1316907B" w14:textId="77777777" w:rsidR="00497EBB" w:rsidRDefault="004876CB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29.11.2018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46 </w:t>
            </w:r>
            <w:r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х.Грузинов</w:t>
            </w:r>
          </w:p>
        </w:tc>
      </w:tr>
    </w:tbl>
    <w:p w14:paraId="2A75350F" w14:textId="77777777" w:rsidR="00497EBB" w:rsidRDefault="004876CB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893"/>
      </w:tblGrid>
      <w:tr w:rsidR="00497EBB" w14:paraId="48B2B5E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4455" w14:textId="77777777" w:rsidR="00497EBB" w:rsidRDefault="004876C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 принятии на учет граждан</w:t>
            </w:r>
          </w:p>
          <w:p w14:paraId="13276073" w14:textId="77777777" w:rsidR="00497EBB" w:rsidRDefault="004876C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68ABE115" w14:textId="77777777" w:rsidR="00497EBB" w:rsidRDefault="004876CB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жилых помещениях»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E382" w14:textId="77777777" w:rsidR="00497EBB" w:rsidRDefault="00497EBB">
            <w:pPr>
              <w:pStyle w:val="Standard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14:paraId="0AF8A022" w14:textId="77777777" w:rsidR="00497EBB" w:rsidRDefault="00497EBB">
      <w:pPr>
        <w:pStyle w:val="Textbodyindent"/>
        <w:tabs>
          <w:tab w:val="left" w:pos="7088"/>
        </w:tabs>
        <w:ind w:firstLine="0"/>
      </w:pPr>
    </w:p>
    <w:p w14:paraId="7F23E395" w14:textId="77777777" w:rsidR="00497EBB" w:rsidRDefault="004876CB">
      <w:pPr>
        <w:pStyle w:val="Standard"/>
        <w:tabs>
          <w:tab w:val="left" w:pos="709"/>
          <w:tab w:val="left" w:pos="993"/>
        </w:tabs>
        <w:autoSpaceDE w:val="0"/>
        <w:jc w:val="both"/>
      </w:pPr>
      <w: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жилищным </w:t>
      </w:r>
      <w:r>
        <w:rPr>
          <w:color w:val="000000"/>
          <w:sz w:val="28"/>
          <w:szCs w:val="28"/>
          <w:lang w:val="ru-RU"/>
        </w:rPr>
        <w:t xml:space="preserve">кодексом Российской Федерации статья 51, Областным </w:t>
      </w:r>
      <w:proofErr w:type="gramStart"/>
      <w:r>
        <w:rPr>
          <w:color w:val="000000"/>
          <w:sz w:val="28"/>
          <w:szCs w:val="28"/>
          <w:lang w:val="ru-RU"/>
        </w:rPr>
        <w:t>Законом  №</w:t>
      </w:r>
      <w:proofErr w:type="gramEnd"/>
      <w:r>
        <w:rPr>
          <w:color w:val="000000"/>
          <w:sz w:val="28"/>
          <w:szCs w:val="28"/>
          <w:lang w:val="ru-RU"/>
        </w:rPr>
        <w:t xml:space="preserve"> 363-ЗС от 07.10.2005 года , Уставом муниципального образования «</w:t>
      </w:r>
      <w:proofErr w:type="spellStart"/>
      <w:r>
        <w:rPr>
          <w:color w:val="000000"/>
          <w:sz w:val="28"/>
          <w:szCs w:val="28"/>
          <w:lang w:val="ru-RU"/>
        </w:rPr>
        <w:t>Грузиновское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сельское поселение».</w:t>
      </w:r>
    </w:p>
    <w:p w14:paraId="1EDEC3EA" w14:textId="77777777" w:rsidR="00497EBB" w:rsidRDefault="00497EBB">
      <w:pPr>
        <w:pStyle w:val="Standard"/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sz w:val="28"/>
          <w:szCs w:val="28"/>
        </w:rPr>
      </w:pPr>
    </w:p>
    <w:p w14:paraId="630EBA5A" w14:textId="77777777" w:rsidR="00497EBB" w:rsidRDefault="004876CB">
      <w:pPr>
        <w:pStyle w:val="Textbodyindent"/>
        <w:ind w:firstLine="0"/>
        <w:jc w:val="center"/>
      </w:pPr>
      <w:r>
        <w:t>ПОСТАНОВЛЯ</w:t>
      </w:r>
      <w:r>
        <w:rPr>
          <w:lang w:val="ru-RU"/>
        </w:rPr>
        <w:t>Ю:</w:t>
      </w:r>
    </w:p>
    <w:p w14:paraId="47100070" w14:textId="77777777" w:rsidR="00497EBB" w:rsidRDefault="00497EBB">
      <w:pPr>
        <w:pStyle w:val="Textbodyindent"/>
        <w:ind w:firstLine="0"/>
        <w:jc w:val="center"/>
        <w:rPr>
          <w:lang w:val="ru-RU"/>
        </w:rPr>
      </w:pPr>
    </w:p>
    <w:p w14:paraId="4BED9830" w14:textId="77777777" w:rsidR="00497EBB" w:rsidRDefault="004876CB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Признать нуждающимися в улучшении жилищных условий семью Бойко </w:t>
      </w:r>
      <w:r>
        <w:rPr>
          <w:lang w:val="ru-RU"/>
        </w:rPr>
        <w:t xml:space="preserve">Владимира Владимировича 26.02.1993 года </w:t>
      </w:r>
      <w:proofErr w:type="gramStart"/>
      <w:r>
        <w:rPr>
          <w:lang w:val="ru-RU"/>
        </w:rPr>
        <w:t>рождения  с</w:t>
      </w:r>
      <w:proofErr w:type="gramEnd"/>
      <w:r>
        <w:rPr>
          <w:lang w:val="ru-RU"/>
        </w:rPr>
        <w:t xml:space="preserve"> составом семьи четыре человека:</w:t>
      </w:r>
    </w:p>
    <w:p w14:paraId="74F4388F" w14:textId="77777777" w:rsidR="00497EBB" w:rsidRDefault="004876CB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>Жена: Бойко Наталья Владимировна 21.10.1994 года рождения.</w:t>
      </w:r>
    </w:p>
    <w:p w14:paraId="582ABEF5" w14:textId="77777777" w:rsidR="00497EBB" w:rsidRDefault="004876CB">
      <w:pPr>
        <w:pStyle w:val="Textbodyindent"/>
        <w:ind w:firstLine="0"/>
        <w:jc w:val="left"/>
        <w:rPr>
          <w:lang w:val="ru-RU"/>
        </w:rPr>
      </w:pPr>
      <w:proofErr w:type="gramStart"/>
      <w:r>
        <w:rPr>
          <w:lang w:val="ru-RU"/>
        </w:rPr>
        <w:t>Сын :</w:t>
      </w:r>
      <w:proofErr w:type="gramEnd"/>
      <w:r>
        <w:rPr>
          <w:lang w:val="ru-RU"/>
        </w:rPr>
        <w:t xml:space="preserve"> Бойко Алексей Владимирович   27.07.2016 года рождения.</w:t>
      </w:r>
    </w:p>
    <w:p w14:paraId="7AECA454" w14:textId="77777777" w:rsidR="00497EBB" w:rsidRDefault="004876CB">
      <w:pPr>
        <w:pStyle w:val="Textbodyindent"/>
        <w:ind w:firstLine="0"/>
        <w:jc w:val="left"/>
        <w:rPr>
          <w:lang w:val="ru-RU"/>
        </w:rPr>
      </w:pPr>
      <w:proofErr w:type="gramStart"/>
      <w:r>
        <w:rPr>
          <w:lang w:val="ru-RU"/>
        </w:rPr>
        <w:t>Сын:  Бойко</w:t>
      </w:r>
      <w:proofErr w:type="gramEnd"/>
      <w:r>
        <w:rPr>
          <w:lang w:val="ru-RU"/>
        </w:rPr>
        <w:t xml:space="preserve"> Александр Владимирович 13.09.2018 года р</w:t>
      </w:r>
      <w:r>
        <w:rPr>
          <w:lang w:val="ru-RU"/>
        </w:rPr>
        <w:t>ождения.</w:t>
      </w:r>
    </w:p>
    <w:p w14:paraId="636916DC" w14:textId="77777777" w:rsidR="00497EBB" w:rsidRDefault="00497EBB">
      <w:pPr>
        <w:pStyle w:val="Textbodyindent"/>
        <w:ind w:firstLine="0"/>
        <w:jc w:val="left"/>
        <w:rPr>
          <w:lang w:val="ru-RU"/>
        </w:rPr>
      </w:pPr>
    </w:p>
    <w:p w14:paraId="519EE8F0" w14:textId="77777777" w:rsidR="00497EBB" w:rsidRDefault="00497EBB">
      <w:pPr>
        <w:pStyle w:val="Standard"/>
        <w:spacing w:line="225" w:lineRule="auto"/>
        <w:ind w:firstLine="709"/>
        <w:jc w:val="both"/>
        <w:rPr>
          <w:color w:val="000000"/>
          <w:sz w:val="28"/>
          <w:szCs w:val="28"/>
        </w:rPr>
      </w:pPr>
    </w:p>
    <w:p w14:paraId="585B120F" w14:textId="77777777" w:rsidR="00497EBB" w:rsidRDefault="00497EBB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38D09F3E" w14:textId="77777777" w:rsidR="00497EBB" w:rsidRDefault="00497E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2835"/>
      </w:tblGrid>
      <w:tr w:rsidR="00497EBB" w14:paraId="2F2D1B4F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68A" w14:textId="77777777" w:rsidR="00497EBB" w:rsidRDefault="004876C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7D8E0DE0" w14:textId="77777777" w:rsidR="00497EBB" w:rsidRDefault="004876C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5118" w14:textId="77777777" w:rsidR="00497EBB" w:rsidRDefault="00497EBB">
            <w:pPr>
              <w:pStyle w:val="Standard"/>
              <w:snapToGrid w:val="0"/>
              <w:rPr>
                <w:sz w:val="28"/>
                <w:szCs w:val="28"/>
              </w:rPr>
            </w:pPr>
          </w:p>
          <w:p w14:paraId="0CAEF657" w14:textId="77777777" w:rsidR="00497EBB" w:rsidRDefault="004876CB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14:paraId="707D65E9" w14:textId="77777777" w:rsidR="00497EBB" w:rsidRDefault="00497EBB">
      <w:pPr>
        <w:pStyle w:val="Standard"/>
      </w:pPr>
    </w:p>
    <w:p w14:paraId="15BB8F09" w14:textId="77777777" w:rsidR="00497EBB" w:rsidRDefault="00497EBB">
      <w:pPr>
        <w:pStyle w:val="Standard"/>
      </w:pPr>
    </w:p>
    <w:p w14:paraId="576B1B9E" w14:textId="77777777" w:rsidR="00497EBB" w:rsidRDefault="00497EBB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497E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7BD8" w14:textId="77777777" w:rsidR="004876CB" w:rsidRDefault="004876CB">
      <w:r>
        <w:separator/>
      </w:r>
    </w:p>
  </w:endnote>
  <w:endnote w:type="continuationSeparator" w:id="0">
    <w:p w14:paraId="126232FC" w14:textId="77777777" w:rsidR="004876CB" w:rsidRDefault="0048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7003" w14:textId="77777777" w:rsidR="004876CB" w:rsidRDefault="004876CB">
      <w:r>
        <w:rPr>
          <w:color w:val="000000"/>
        </w:rPr>
        <w:separator/>
      </w:r>
    </w:p>
  </w:footnote>
  <w:footnote w:type="continuationSeparator" w:id="0">
    <w:p w14:paraId="7B9BF141" w14:textId="77777777" w:rsidR="004876CB" w:rsidRDefault="0048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7EBB"/>
    <w:rsid w:val="00163FBC"/>
    <w:rsid w:val="004876CB"/>
    <w:rsid w:val="004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B6CB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2018-12-26T15:35:00Z</cp:lastPrinted>
  <dcterms:created xsi:type="dcterms:W3CDTF">2025-10-06T06:55:00Z</dcterms:created>
  <dcterms:modified xsi:type="dcterms:W3CDTF">2025-10-06T06:55:00Z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